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4161"/>
        <w:gridCol w:w="1939"/>
        <w:gridCol w:w="2076"/>
      </w:tblGrid>
      <w:tr w:rsidR="00477B37" w:rsidRPr="005405DB" w:rsidTr="001E7C40">
        <w:trPr>
          <w:trHeight w:val="319"/>
        </w:trPr>
        <w:tc>
          <w:tcPr>
            <w:tcW w:w="2472" w:type="dxa"/>
            <w:shd w:val="clear" w:color="auto" w:fill="FFFFFF" w:themeFill="background1"/>
          </w:tcPr>
          <w:p w:rsidR="00477B37" w:rsidRPr="001E7C40" w:rsidRDefault="00F03F50" w:rsidP="001E7C40">
            <w:pPr>
              <w:jc w:val="center"/>
              <w:rPr>
                <w:b/>
                <w:color w:val="0000CC"/>
              </w:rPr>
            </w:pPr>
            <w:r w:rsidRPr="001E7C40">
              <w:rPr>
                <w:b/>
                <w:color w:val="0000CC"/>
                <w:sz w:val="24"/>
              </w:rPr>
              <w:t>Department</w:t>
            </w:r>
          </w:p>
        </w:tc>
        <w:tc>
          <w:tcPr>
            <w:tcW w:w="4161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Component</w:t>
            </w:r>
          </w:p>
        </w:tc>
        <w:tc>
          <w:tcPr>
            <w:tcW w:w="1939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DRI</w:t>
            </w:r>
          </w:p>
        </w:tc>
        <w:tc>
          <w:tcPr>
            <w:tcW w:w="2076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Status</w:t>
            </w:r>
          </w:p>
        </w:tc>
      </w:tr>
      <w:tr w:rsidR="00477B37" w:rsidRPr="005405DB" w:rsidTr="009B1DAB">
        <w:trPr>
          <w:trHeight w:val="655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FD1F79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810002">
              <w:rPr>
                <w:b/>
                <w:sz w:val="24"/>
              </w:rPr>
              <w:t>p</w:t>
            </w:r>
            <w:r w:rsidR="00477B37" w:rsidRPr="005405DB">
              <w:rPr>
                <w:b/>
                <w:sz w:val="24"/>
              </w:rPr>
              <w:t>ening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477B37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Celebrations</w:t>
            </w:r>
          </w:p>
          <w:p w:rsidR="00CA0AF6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Recognitions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7B37" w:rsidRPr="005405DB" w:rsidRDefault="00253FA0" w:rsidP="00477B37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  <w:p w:rsidR="000520B6" w:rsidRPr="005405DB" w:rsidRDefault="000520B6" w:rsidP="00477B37">
            <w:pPr>
              <w:rPr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810002" w:rsidP="00477B37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477B37" w:rsidRPr="005405DB" w:rsidTr="009B1DAB">
        <w:trPr>
          <w:trHeight w:val="319"/>
        </w:trPr>
        <w:tc>
          <w:tcPr>
            <w:tcW w:w="2472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477B37" w:rsidRPr="005405DB" w:rsidRDefault="00477B37" w:rsidP="00477B37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</w:tr>
      <w:tr w:rsidR="00477B37" w:rsidRPr="005405DB" w:rsidTr="009B1DAB">
        <w:trPr>
          <w:trHeight w:val="974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9B1DAB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FD1F79" w:rsidRDefault="008E627F" w:rsidP="00FD1F7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:rsidR="008E627F" w:rsidRDefault="00E7275F" w:rsidP="00E7275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Grad</w:t>
            </w:r>
            <w:r>
              <w:rPr>
                <w:rFonts w:hint="eastAsia"/>
                <w:sz w:val="24"/>
                <w:lang w:eastAsia="ko-KR"/>
              </w:rPr>
              <w:t>ing System</w:t>
            </w:r>
          </w:p>
          <w:p w:rsidR="00815872" w:rsidRDefault="00815872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Homework</w:t>
            </w:r>
          </w:p>
          <w:p w:rsidR="00815872" w:rsidRDefault="00815872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Different grades from each teacher</w:t>
            </w:r>
          </w:p>
          <w:p w:rsidR="00815872" w:rsidRDefault="00815872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Retakes</w:t>
            </w:r>
          </w:p>
          <w:p w:rsidR="005855E0" w:rsidRDefault="005855E0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GPA</w:t>
            </w:r>
          </w:p>
          <w:p w:rsidR="00E7275F" w:rsidRDefault="00815872" w:rsidP="0081587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 w:rsidR="00355175" w:rsidRDefault="00355175" w:rsidP="00355175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Timing</w:t>
            </w:r>
          </w:p>
          <w:p w:rsidR="00355175" w:rsidRPr="00355175" w:rsidRDefault="005855E0" w:rsidP="0035517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Equality of </w:t>
            </w:r>
            <w:r w:rsidR="00815872">
              <w:rPr>
                <w:sz w:val="24"/>
              </w:rPr>
              <w:t>Sports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4558F" w:rsidRDefault="00E7275F" w:rsidP="00477B37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  <w:p w:rsidR="00810002" w:rsidRDefault="00E7275F" w:rsidP="00477B37">
            <w:pPr>
              <w:rPr>
                <w:sz w:val="24"/>
                <w:lang w:eastAsia="ko-KR"/>
              </w:rPr>
            </w:pPr>
            <w:proofErr w:type="spellStart"/>
            <w:r>
              <w:rPr>
                <w:rFonts w:hint="eastAsia"/>
                <w:sz w:val="24"/>
                <w:lang w:eastAsia="ko-KR"/>
              </w:rPr>
              <w:t>Aerin</w:t>
            </w:r>
            <w:proofErr w:type="spellEnd"/>
            <w:r>
              <w:rPr>
                <w:rFonts w:hint="eastAsia"/>
                <w:sz w:val="24"/>
                <w:lang w:eastAsia="ko-KR"/>
              </w:rPr>
              <w:t xml:space="preserve"> Cho</w:t>
            </w: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5855E0" w:rsidRDefault="005855E0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AnaLiese</w:t>
            </w:r>
            <w:proofErr w:type="spellEnd"/>
            <w:r>
              <w:rPr>
                <w:sz w:val="24"/>
                <w:lang w:eastAsia="ko-KR"/>
              </w:rPr>
              <w:t xml:space="preserve"> Mitchell</w:t>
            </w:r>
          </w:p>
          <w:p w:rsidR="00355175" w:rsidRDefault="00355175" w:rsidP="00477B37">
            <w:pPr>
              <w:rPr>
                <w:sz w:val="24"/>
                <w:lang w:eastAsia="ko-KR"/>
              </w:rPr>
            </w:pPr>
          </w:p>
          <w:p w:rsidR="00A9085D" w:rsidRPr="005405DB" w:rsidRDefault="00A9085D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Sam</w:t>
            </w:r>
            <w:r w:rsidR="005855E0">
              <w:rPr>
                <w:sz w:val="24"/>
                <w:lang w:eastAsia="ko-KR"/>
              </w:rPr>
              <w:t xml:space="preserve"> Johnson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477B37" w:rsidP="00477B37">
            <w:pPr>
              <w:rPr>
                <w:sz w:val="24"/>
                <w:lang w:eastAsia="ko-KR"/>
              </w:rPr>
            </w:pPr>
          </w:p>
        </w:tc>
      </w:tr>
      <w:tr w:rsidR="00CA0AF6" w:rsidRPr="005405DB" w:rsidTr="009B1DAB">
        <w:trPr>
          <w:trHeight w:val="78"/>
        </w:trPr>
        <w:tc>
          <w:tcPr>
            <w:tcW w:w="2472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CA0AF6" w:rsidRPr="005405DB" w:rsidRDefault="00CA0AF6" w:rsidP="00CA0AF6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</w:tr>
      <w:tr w:rsidR="002961AB" w:rsidRPr="005405DB" w:rsidTr="009B1DAB">
        <w:trPr>
          <w:trHeight w:val="655"/>
        </w:trPr>
        <w:tc>
          <w:tcPr>
            <w:tcW w:w="2472" w:type="dxa"/>
          </w:tcPr>
          <w:p w:rsidR="002961AB" w:rsidRPr="005405DB" w:rsidRDefault="00E7275F" w:rsidP="005A1071">
            <w:pPr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4"/>
                <w:lang w:eastAsia="ko-KR"/>
              </w:rPr>
              <w:t>Unfinished Business</w:t>
            </w:r>
          </w:p>
        </w:tc>
        <w:tc>
          <w:tcPr>
            <w:tcW w:w="4161" w:type="dxa"/>
          </w:tcPr>
          <w:p w:rsidR="00AC696A" w:rsidRDefault="00AC696A" w:rsidP="00AC696A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Updates and News</w:t>
            </w:r>
            <w:bookmarkStart w:id="0" w:name="_GoBack"/>
            <w:bookmarkEnd w:id="0"/>
          </w:p>
          <w:p w:rsidR="008E627F" w:rsidRDefault="008E627F" w:rsidP="00AC696A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Handbook Policy</w:t>
            </w:r>
          </w:p>
          <w:p w:rsidR="008E627F" w:rsidRPr="00261B28" w:rsidRDefault="008E627F" w:rsidP="00AC696A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Clothing Regulation</w:t>
            </w:r>
          </w:p>
        </w:tc>
        <w:tc>
          <w:tcPr>
            <w:tcW w:w="1939" w:type="dxa"/>
          </w:tcPr>
          <w:p w:rsidR="002961AB" w:rsidRDefault="00FD1F79" w:rsidP="005A1071">
            <w:pPr>
              <w:rPr>
                <w:sz w:val="24"/>
              </w:rPr>
            </w:pPr>
            <w:r>
              <w:rPr>
                <w:sz w:val="24"/>
              </w:rPr>
              <w:t>Mrs. Emmons</w:t>
            </w:r>
          </w:p>
          <w:p w:rsidR="002961AB" w:rsidRDefault="00FD1F79" w:rsidP="005A1071">
            <w:pPr>
              <w:rPr>
                <w:sz w:val="24"/>
                <w:lang w:eastAsia="ko-KR"/>
              </w:rPr>
            </w:pPr>
            <w:r>
              <w:rPr>
                <w:sz w:val="24"/>
              </w:rPr>
              <w:t>Mr. Watts</w:t>
            </w:r>
          </w:p>
          <w:p w:rsidR="00E7275F" w:rsidRPr="005405DB" w:rsidRDefault="00E7275F" w:rsidP="005A1071">
            <w:pPr>
              <w:rPr>
                <w:sz w:val="24"/>
                <w:lang w:eastAsia="ko-KR"/>
              </w:rPr>
            </w:pPr>
          </w:p>
        </w:tc>
        <w:tc>
          <w:tcPr>
            <w:tcW w:w="2076" w:type="dxa"/>
          </w:tcPr>
          <w:p w:rsidR="002961AB" w:rsidRDefault="00AC696A" w:rsidP="005A1071">
            <w:pPr>
              <w:rPr>
                <w:sz w:val="24"/>
                <w:lang w:eastAsia="ko-KR"/>
              </w:rPr>
            </w:pPr>
            <w:r>
              <w:rPr>
                <w:sz w:val="24"/>
              </w:rPr>
              <w:t>Administrators</w:t>
            </w:r>
          </w:p>
          <w:p w:rsidR="00E7275F" w:rsidRPr="005405DB" w:rsidRDefault="00E7275F" w:rsidP="005A1071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Student Council</w:t>
            </w:r>
          </w:p>
        </w:tc>
      </w:tr>
      <w:tr w:rsidR="001E7C40" w:rsidRPr="005405DB" w:rsidTr="001E7C40">
        <w:trPr>
          <w:trHeight w:val="87"/>
        </w:trPr>
        <w:tc>
          <w:tcPr>
            <w:tcW w:w="2472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E7275F">
        <w:trPr>
          <w:trHeight w:val="827"/>
        </w:trPr>
        <w:tc>
          <w:tcPr>
            <w:tcW w:w="2472" w:type="dxa"/>
          </w:tcPr>
          <w:p w:rsidR="001E7C40" w:rsidRPr="005405DB" w:rsidRDefault="00E7275F" w:rsidP="00FD3910">
            <w:pPr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4"/>
                <w:lang w:eastAsia="ko-KR"/>
              </w:rPr>
              <w:t>Admin Update</w:t>
            </w:r>
          </w:p>
        </w:tc>
        <w:tc>
          <w:tcPr>
            <w:tcW w:w="4161" w:type="dxa"/>
          </w:tcPr>
          <w:p w:rsidR="001E7C40" w:rsidRPr="005405DB" w:rsidRDefault="001E7C40" w:rsidP="00253FA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939" w:type="dxa"/>
          </w:tcPr>
          <w:p w:rsidR="001E7C40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Mrs. Emmons</w:t>
            </w:r>
          </w:p>
          <w:p w:rsidR="00E7275F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Mr. Watts</w:t>
            </w:r>
          </w:p>
        </w:tc>
        <w:tc>
          <w:tcPr>
            <w:tcW w:w="2076" w:type="dxa"/>
          </w:tcPr>
          <w:p w:rsidR="001E7C40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sz w:val="24"/>
              </w:rPr>
              <w:t>Administrators</w:t>
            </w:r>
          </w:p>
        </w:tc>
      </w:tr>
      <w:tr w:rsidR="001E7C40" w:rsidRPr="005405DB" w:rsidTr="001E7C40">
        <w:trPr>
          <w:trHeight w:val="87"/>
        </w:trPr>
        <w:tc>
          <w:tcPr>
            <w:tcW w:w="2472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1E7C40">
        <w:trPr>
          <w:trHeight w:val="87"/>
        </w:trPr>
        <w:tc>
          <w:tcPr>
            <w:tcW w:w="2472" w:type="dxa"/>
          </w:tcPr>
          <w:p w:rsidR="001E7C40" w:rsidRPr="005405DB" w:rsidRDefault="001E7C40" w:rsidP="00FD3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 Accomplishments</w:t>
            </w:r>
          </w:p>
        </w:tc>
        <w:tc>
          <w:tcPr>
            <w:tcW w:w="4161" w:type="dxa"/>
          </w:tcPr>
          <w:p w:rsidR="00261B28" w:rsidRDefault="008E627F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Homecoming (poster, </w:t>
            </w:r>
            <w:r w:rsidR="00B50656">
              <w:rPr>
                <w:sz w:val="24"/>
              </w:rPr>
              <w:t>floats, daily dress ups)</w:t>
            </w:r>
          </w:p>
          <w:p w:rsidR="00B50656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Attendance Day</w:t>
            </w:r>
          </w:p>
          <w:p w:rsidR="00B50656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TIUT</w:t>
            </w:r>
            <w:r w:rsidR="00E7275F">
              <w:rPr>
                <w:rFonts w:hint="eastAsia"/>
                <w:sz w:val="24"/>
                <w:lang w:eastAsia="ko-KR"/>
              </w:rPr>
              <w:t xml:space="preserve"> (Sophomore)</w:t>
            </w:r>
          </w:p>
          <w:p w:rsidR="00B50656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Fun Friday</w:t>
            </w:r>
          </w:p>
          <w:p w:rsidR="00B50656" w:rsidRPr="00261B28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Book Buddy</w:t>
            </w:r>
          </w:p>
        </w:tc>
        <w:tc>
          <w:tcPr>
            <w:tcW w:w="1939" w:type="dxa"/>
          </w:tcPr>
          <w:p w:rsidR="00261B28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Sam Johnson</w:t>
            </w:r>
          </w:p>
          <w:p w:rsidR="00E7275F" w:rsidRDefault="00E7275F" w:rsidP="00FD3910">
            <w:pPr>
              <w:rPr>
                <w:sz w:val="24"/>
                <w:lang w:eastAsia="ko-KR"/>
              </w:rPr>
            </w:pPr>
          </w:p>
          <w:p w:rsidR="00E7275F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  <w:p w:rsidR="00E7275F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Aerin Cho</w:t>
            </w:r>
          </w:p>
          <w:p w:rsidR="00E7275F" w:rsidRDefault="00E7275F" w:rsidP="00FD3910">
            <w:pPr>
              <w:rPr>
                <w:sz w:val="24"/>
                <w:lang w:eastAsia="ko-KR"/>
              </w:rPr>
            </w:pPr>
            <w:proofErr w:type="spellStart"/>
            <w:r>
              <w:rPr>
                <w:rFonts w:hint="eastAsia"/>
                <w:sz w:val="24"/>
                <w:lang w:eastAsia="ko-KR"/>
              </w:rPr>
              <w:t>AnaLiese</w:t>
            </w:r>
            <w:proofErr w:type="spellEnd"/>
            <w:r>
              <w:rPr>
                <w:rFonts w:hint="eastAsia"/>
                <w:sz w:val="24"/>
                <w:lang w:eastAsia="ko-KR"/>
              </w:rPr>
              <w:t xml:space="preserve"> Mitchell</w:t>
            </w:r>
          </w:p>
          <w:p w:rsidR="00E7275F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Sam Johnson</w:t>
            </w:r>
          </w:p>
        </w:tc>
        <w:tc>
          <w:tcPr>
            <w:tcW w:w="2076" w:type="dxa"/>
          </w:tcPr>
          <w:p w:rsidR="001E7C40" w:rsidRPr="005405DB" w:rsidRDefault="001E7C40" w:rsidP="00FD3910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261B28" w:rsidRPr="005405DB" w:rsidTr="00261B28">
        <w:trPr>
          <w:trHeight w:val="78"/>
        </w:trPr>
        <w:tc>
          <w:tcPr>
            <w:tcW w:w="2472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261B28" w:rsidRPr="005405DB" w:rsidRDefault="00261B28" w:rsidP="00F25658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</w:tr>
      <w:tr w:rsidR="00261B28" w:rsidRPr="005405DB" w:rsidTr="00261B28">
        <w:trPr>
          <w:trHeight w:val="78"/>
        </w:trPr>
        <w:tc>
          <w:tcPr>
            <w:tcW w:w="2472" w:type="dxa"/>
          </w:tcPr>
          <w:p w:rsidR="00261B28" w:rsidRDefault="00261B28" w:rsidP="00F256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</w:p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4161" w:type="dxa"/>
          </w:tcPr>
          <w:p w:rsidR="00261B28" w:rsidRPr="009B1DAB" w:rsidRDefault="00261B28" w:rsidP="00F2565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Questions or Comments</w:t>
            </w:r>
          </w:p>
        </w:tc>
        <w:tc>
          <w:tcPr>
            <w:tcW w:w="1939" w:type="dxa"/>
          </w:tcPr>
          <w:p w:rsidR="00261B28" w:rsidRPr="005405DB" w:rsidRDefault="00253FA0" w:rsidP="00F25658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</w:tc>
        <w:tc>
          <w:tcPr>
            <w:tcW w:w="2076" w:type="dxa"/>
          </w:tcPr>
          <w:p w:rsidR="00261B28" w:rsidRPr="005405DB" w:rsidRDefault="00261B28" w:rsidP="00F25658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</w:tbl>
    <w:p w:rsidR="001B73A0" w:rsidRDefault="001B73A0" w:rsidP="00477B37">
      <w:pPr>
        <w:rPr>
          <w:sz w:val="24"/>
        </w:rPr>
      </w:pPr>
    </w:p>
    <w:p w:rsidR="008763B1" w:rsidRPr="005405DB" w:rsidRDefault="004F0C1A" w:rsidP="00477B37">
      <w:pPr>
        <w:rPr>
          <w:sz w:val="24"/>
        </w:rPr>
      </w:pPr>
      <w:r>
        <w:rPr>
          <w:sz w:val="24"/>
        </w:rPr>
        <w:t>Distributed: FCHS Webpage</w:t>
      </w:r>
    </w:p>
    <w:sectPr w:rsidR="008763B1" w:rsidRPr="005405DB" w:rsidSect="002961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4" w:rsidRDefault="00B746E4" w:rsidP="00400FBF">
      <w:pPr>
        <w:spacing w:after="0" w:line="240" w:lineRule="auto"/>
      </w:pPr>
      <w:r>
        <w:separator/>
      </w:r>
    </w:p>
  </w:endnote>
  <w:end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1C07" w:rsidRDefault="00F61C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114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114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C07" w:rsidRDefault="00F6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4" w:rsidRDefault="00B746E4" w:rsidP="00400FBF">
      <w:pPr>
        <w:spacing w:after="0" w:line="240" w:lineRule="auto"/>
      </w:pPr>
      <w:r>
        <w:separator/>
      </w:r>
    </w:p>
  </w:footnote>
  <w:foot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0"/>
      <w:gridCol w:w="1326"/>
    </w:tblGrid>
    <w:tr w:rsidR="00657C7E" w:rsidTr="00657C7E">
      <w:tc>
        <w:tcPr>
          <w:tcW w:w="8250" w:type="dxa"/>
          <w:vAlign w:val="center"/>
        </w:tcPr>
        <w:p w:rsidR="00657C7E" w:rsidRDefault="00771935" w:rsidP="006A0164">
          <w:pPr>
            <w:pStyle w:val="Header"/>
          </w:pPr>
          <w:r>
            <w:rPr>
              <w:b/>
            </w:rPr>
            <w:t>FC</w:t>
          </w:r>
          <w:r w:rsidR="006A0164">
            <w:rPr>
              <w:b/>
            </w:rPr>
            <w:t>H</w:t>
          </w:r>
          <w:r>
            <w:rPr>
              <w:b/>
            </w:rPr>
            <w:t xml:space="preserve">S </w:t>
          </w:r>
          <w:r w:rsidR="00AC696A">
            <w:rPr>
              <w:b/>
            </w:rPr>
            <w:t>Administrators</w:t>
          </w:r>
          <w:r w:rsidR="00253FA0">
            <w:rPr>
              <w:b/>
            </w:rPr>
            <w:t>/</w:t>
          </w:r>
          <w:r w:rsidR="003B2BBE">
            <w:rPr>
              <w:b/>
            </w:rPr>
            <w:t>Student Council Agenda</w:t>
          </w:r>
          <w:r w:rsidR="00657C7E">
            <w:br/>
          </w:r>
          <w:r w:rsidR="00253FA0">
            <w:rPr>
              <w:i/>
            </w:rPr>
            <w:t>September</w:t>
          </w:r>
          <w:r w:rsidR="00253FA0">
            <w:rPr>
              <w:rFonts w:hint="eastAsia"/>
              <w:i/>
              <w:lang w:eastAsia="ko-KR"/>
            </w:rPr>
            <w:t xml:space="preserve"> 24</w:t>
          </w:r>
          <w:r w:rsidR="00ED14D3">
            <w:rPr>
              <w:i/>
            </w:rPr>
            <w:t>, 2015</w:t>
          </w:r>
          <w:r w:rsidR="001B73A0">
            <w:rPr>
              <w:i/>
            </w:rPr>
            <w:br/>
          </w:r>
          <w:r w:rsidR="001B73A0" w:rsidRPr="001B73A0">
            <w:t>Time:</w:t>
          </w:r>
          <w:r w:rsidR="009E5BA2">
            <w:rPr>
              <w:i/>
            </w:rPr>
            <w:t xml:space="preserve"> </w:t>
          </w:r>
          <w:r w:rsidR="003B2BBE">
            <w:rPr>
              <w:i/>
            </w:rPr>
            <w:t>11:00-12:18</w:t>
          </w:r>
        </w:p>
      </w:tc>
      <w:tc>
        <w:tcPr>
          <w:tcW w:w="1326" w:type="dxa"/>
        </w:tcPr>
        <w:p w:rsidR="00657C7E" w:rsidRDefault="00657C7E">
          <w:pPr>
            <w:pStyle w:val="Header"/>
          </w:pPr>
          <w:r>
            <w:rPr>
              <w:noProof/>
            </w:rPr>
            <w:drawing>
              <wp:inline distT="0" distB="0" distL="0" distR="0" wp14:anchorId="7C555253" wp14:editId="70442E5D">
                <wp:extent cx="676275" cy="676275"/>
                <wp:effectExtent l="19050" t="0" r="9525" b="0"/>
                <wp:docPr id="2" name="Picture 1" descr="Fleming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eming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13" cy="67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C7E" w:rsidRDefault="00657C7E" w:rsidP="00657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6E"/>
    <w:multiLevelType w:val="hybridMultilevel"/>
    <w:tmpl w:val="441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0C9"/>
    <w:multiLevelType w:val="hybridMultilevel"/>
    <w:tmpl w:val="E84A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5AD2"/>
    <w:multiLevelType w:val="hybridMultilevel"/>
    <w:tmpl w:val="6AE2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B1C"/>
    <w:multiLevelType w:val="hybridMultilevel"/>
    <w:tmpl w:val="8B04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DE6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6188F"/>
    <w:multiLevelType w:val="hybridMultilevel"/>
    <w:tmpl w:val="D63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57F9"/>
    <w:multiLevelType w:val="hybridMultilevel"/>
    <w:tmpl w:val="9970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351EA"/>
    <w:multiLevelType w:val="hybridMultilevel"/>
    <w:tmpl w:val="A6C2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740202"/>
    <w:multiLevelType w:val="hybridMultilevel"/>
    <w:tmpl w:val="C3DA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5A0F66"/>
    <w:multiLevelType w:val="hybridMultilevel"/>
    <w:tmpl w:val="C01E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F"/>
    <w:rsid w:val="000170EB"/>
    <w:rsid w:val="00031281"/>
    <w:rsid w:val="000520B6"/>
    <w:rsid w:val="00084610"/>
    <w:rsid w:val="000A3B07"/>
    <w:rsid w:val="000B0AB2"/>
    <w:rsid w:val="000B32E5"/>
    <w:rsid w:val="000B3C54"/>
    <w:rsid w:val="000D77F4"/>
    <w:rsid w:val="00101A44"/>
    <w:rsid w:val="001773BE"/>
    <w:rsid w:val="00180698"/>
    <w:rsid w:val="001A13B5"/>
    <w:rsid w:val="001B4CFE"/>
    <w:rsid w:val="001B73A0"/>
    <w:rsid w:val="001E7C40"/>
    <w:rsid w:val="001F1E4A"/>
    <w:rsid w:val="00211D4D"/>
    <w:rsid w:val="00253FA0"/>
    <w:rsid w:val="00261B28"/>
    <w:rsid w:val="00262726"/>
    <w:rsid w:val="00266D62"/>
    <w:rsid w:val="002825BA"/>
    <w:rsid w:val="00285E86"/>
    <w:rsid w:val="002961AB"/>
    <w:rsid w:val="002A4485"/>
    <w:rsid w:val="002A5104"/>
    <w:rsid w:val="002B0937"/>
    <w:rsid w:val="002D46A7"/>
    <w:rsid w:val="003145EC"/>
    <w:rsid w:val="003202A7"/>
    <w:rsid w:val="00352D62"/>
    <w:rsid w:val="00355175"/>
    <w:rsid w:val="00382113"/>
    <w:rsid w:val="003B2BBE"/>
    <w:rsid w:val="003B313F"/>
    <w:rsid w:val="003E4BD3"/>
    <w:rsid w:val="003F300B"/>
    <w:rsid w:val="00400FBF"/>
    <w:rsid w:val="004108A4"/>
    <w:rsid w:val="0047278A"/>
    <w:rsid w:val="00477B37"/>
    <w:rsid w:val="00497C55"/>
    <w:rsid w:val="004F0C1A"/>
    <w:rsid w:val="005058E6"/>
    <w:rsid w:val="0052341A"/>
    <w:rsid w:val="005405DB"/>
    <w:rsid w:val="005573FB"/>
    <w:rsid w:val="005855E0"/>
    <w:rsid w:val="005B55D3"/>
    <w:rsid w:val="00603F72"/>
    <w:rsid w:val="006236BA"/>
    <w:rsid w:val="00637F71"/>
    <w:rsid w:val="00647792"/>
    <w:rsid w:val="00657C7E"/>
    <w:rsid w:val="00674FB1"/>
    <w:rsid w:val="006951AC"/>
    <w:rsid w:val="006A0164"/>
    <w:rsid w:val="006A06AB"/>
    <w:rsid w:val="007131E8"/>
    <w:rsid w:val="007228E3"/>
    <w:rsid w:val="0074558F"/>
    <w:rsid w:val="00761652"/>
    <w:rsid w:val="00771935"/>
    <w:rsid w:val="00786626"/>
    <w:rsid w:val="007901FA"/>
    <w:rsid w:val="007B2859"/>
    <w:rsid w:val="007E114D"/>
    <w:rsid w:val="007F1C89"/>
    <w:rsid w:val="00800DA6"/>
    <w:rsid w:val="00810002"/>
    <w:rsid w:val="00815872"/>
    <w:rsid w:val="00826465"/>
    <w:rsid w:val="00843AB9"/>
    <w:rsid w:val="008644FC"/>
    <w:rsid w:val="008709B9"/>
    <w:rsid w:val="008763B1"/>
    <w:rsid w:val="008C5296"/>
    <w:rsid w:val="008E627F"/>
    <w:rsid w:val="008F004D"/>
    <w:rsid w:val="008F406A"/>
    <w:rsid w:val="008F5AA0"/>
    <w:rsid w:val="00916190"/>
    <w:rsid w:val="00975AF0"/>
    <w:rsid w:val="009B1DAB"/>
    <w:rsid w:val="009E5BA2"/>
    <w:rsid w:val="009F0927"/>
    <w:rsid w:val="00A33B3F"/>
    <w:rsid w:val="00A8799F"/>
    <w:rsid w:val="00A9085D"/>
    <w:rsid w:val="00AC696A"/>
    <w:rsid w:val="00B25B96"/>
    <w:rsid w:val="00B35192"/>
    <w:rsid w:val="00B46A81"/>
    <w:rsid w:val="00B50656"/>
    <w:rsid w:val="00B6622C"/>
    <w:rsid w:val="00B7135A"/>
    <w:rsid w:val="00B71B4A"/>
    <w:rsid w:val="00B746E4"/>
    <w:rsid w:val="00BE040E"/>
    <w:rsid w:val="00BF5CAE"/>
    <w:rsid w:val="00C36530"/>
    <w:rsid w:val="00CA0AF6"/>
    <w:rsid w:val="00CB3BFD"/>
    <w:rsid w:val="00CC22BB"/>
    <w:rsid w:val="00D05A49"/>
    <w:rsid w:val="00D05CD8"/>
    <w:rsid w:val="00D178E5"/>
    <w:rsid w:val="00D5172A"/>
    <w:rsid w:val="00DB26D8"/>
    <w:rsid w:val="00DF7670"/>
    <w:rsid w:val="00E140BB"/>
    <w:rsid w:val="00E36A5F"/>
    <w:rsid w:val="00E71BBC"/>
    <w:rsid w:val="00E7275F"/>
    <w:rsid w:val="00ED14D3"/>
    <w:rsid w:val="00EE41D8"/>
    <w:rsid w:val="00F03F50"/>
    <w:rsid w:val="00F61C07"/>
    <w:rsid w:val="00F6716E"/>
    <w:rsid w:val="00FA41C6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bcreasman</dc:creator>
  <cp:lastModifiedBy>Cho, Aerin</cp:lastModifiedBy>
  <cp:revision>15</cp:revision>
  <cp:lastPrinted>2014-12-10T18:36:00Z</cp:lastPrinted>
  <dcterms:created xsi:type="dcterms:W3CDTF">2015-09-19T22:00:00Z</dcterms:created>
  <dcterms:modified xsi:type="dcterms:W3CDTF">2015-09-23T16:14:00Z</dcterms:modified>
</cp:coreProperties>
</file>